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45" w:rsidRPr="003157C0" w:rsidRDefault="00FC4645" w:rsidP="00FC4645">
      <w:pPr>
        <w:spacing w:after="0"/>
        <w:jc w:val="center"/>
        <w:rPr>
          <w:rFonts w:ascii="Times New Roman" w:hAnsi="Times New Roman" w:cs="Times New Roman"/>
          <w:b/>
        </w:rPr>
      </w:pPr>
      <w:r w:rsidRPr="003157C0">
        <w:rPr>
          <w:rFonts w:ascii="Times New Roman" w:hAnsi="Times New Roman" w:cs="Times New Roman"/>
          <w:b/>
        </w:rPr>
        <w:t xml:space="preserve">Szkolny zestaw podręczników dla klas pierwszych liceum ogólnokształcącego </w:t>
      </w:r>
    </w:p>
    <w:p w:rsidR="00FC4645" w:rsidRPr="003157C0" w:rsidRDefault="00FC4645" w:rsidP="00FC4645">
      <w:pPr>
        <w:spacing w:after="0"/>
        <w:jc w:val="center"/>
        <w:rPr>
          <w:rFonts w:ascii="Times New Roman" w:hAnsi="Times New Roman" w:cs="Times New Roman"/>
          <w:b/>
        </w:rPr>
      </w:pPr>
      <w:r w:rsidRPr="003157C0">
        <w:rPr>
          <w:rFonts w:ascii="Times New Roman" w:hAnsi="Times New Roman" w:cs="Times New Roman"/>
          <w:b/>
        </w:rPr>
        <w:t xml:space="preserve">w Zespole Szkół im. Mikołaja Kopernika w Koninie </w:t>
      </w:r>
    </w:p>
    <w:p w:rsidR="00193FCB" w:rsidRPr="003157C0" w:rsidRDefault="00FC4645" w:rsidP="00FC4645">
      <w:pPr>
        <w:spacing w:after="0"/>
        <w:jc w:val="center"/>
        <w:rPr>
          <w:rFonts w:ascii="Times New Roman" w:hAnsi="Times New Roman" w:cs="Times New Roman"/>
          <w:b/>
        </w:rPr>
      </w:pPr>
      <w:r w:rsidRPr="003157C0">
        <w:rPr>
          <w:rFonts w:ascii="Times New Roman" w:hAnsi="Times New Roman" w:cs="Times New Roman"/>
          <w:b/>
        </w:rPr>
        <w:t>na rok szkolny 201</w:t>
      </w:r>
      <w:r w:rsidR="00B13C9A">
        <w:rPr>
          <w:rFonts w:ascii="Times New Roman" w:hAnsi="Times New Roman" w:cs="Times New Roman"/>
          <w:b/>
        </w:rPr>
        <w:t>6</w:t>
      </w:r>
      <w:r w:rsidRPr="003157C0">
        <w:rPr>
          <w:rFonts w:ascii="Times New Roman" w:hAnsi="Times New Roman" w:cs="Times New Roman"/>
          <w:b/>
        </w:rPr>
        <w:t>/201</w:t>
      </w:r>
      <w:r w:rsidR="00B13C9A">
        <w:rPr>
          <w:rFonts w:ascii="Times New Roman" w:hAnsi="Times New Roman" w:cs="Times New Roman"/>
          <w:b/>
        </w:rPr>
        <w:t>7</w:t>
      </w:r>
      <w:bookmarkStart w:id="0" w:name="_GoBack"/>
      <w:bookmarkEnd w:id="0"/>
    </w:p>
    <w:p w:rsidR="00FC4645" w:rsidRPr="003157C0" w:rsidRDefault="00FC4645" w:rsidP="00FC464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8"/>
        <w:gridCol w:w="6148"/>
        <w:gridCol w:w="1270"/>
      </w:tblGrid>
      <w:tr w:rsidR="003157C0" w:rsidRPr="003157C0" w:rsidTr="007224F1">
        <w:tc>
          <w:tcPr>
            <w:tcW w:w="3070" w:type="dxa"/>
          </w:tcPr>
          <w:p w:rsidR="00FC4645" w:rsidRPr="003157C0" w:rsidRDefault="00FC4645" w:rsidP="00FC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6252" w:type="dxa"/>
          </w:tcPr>
          <w:p w:rsidR="00FC4645" w:rsidRPr="003157C0" w:rsidRDefault="00FC4645" w:rsidP="00FC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PODRĘCZNIK</w:t>
            </w:r>
          </w:p>
        </w:tc>
        <w:tc>
          <w:tcPr>
            <w:tcW w:w="1276" w:type="dxa"/>
          </w:tcPr>
          <w:p w:rsidR="00FC4645" w:rsidRPr="003157C0" w:rsidRDefault="00FC4645" w:rsidP="00FC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KLASA</w:t>
            </w:r>
          </w:p>
        </w:tc>
      </w:tr>
      <w:tr w:rsidR="003157C0" w:rsidRPr="003157C0" w:rsidTr="007224F1">
        <w:tc>
          <w:tcPr>
            <w:tcW w:w="3070" w:type="dxa"/>
          </w:tcPr>
          <w:p w:rsidR="00FC4645" w:rsidRPr="003157C0" w:rsidRDefault="00FC4645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Język polski</w:t>
            </w:r>
          </w:p>
          <w:p w:rsidR="00FC4645" w:rsidRPr="003157C0" w:rsidRDefault="00FC4645" w:rsidP="00FC46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2" w:type="dxa"/>
          </w:tcPr>
          <w:p w:rsidR="00AA580E" w:rsidRPr="003157C0" w:rsidRDefault="00AA580E" w:rsidP="00AA580E">
            <w:pPr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"Ponad słowami"</w:t>
            </w:r>
          </w:p>
          <w:p w:rsidR="00AA580E" w:rsidRPr="003157C0" w:rsidRDefault="00AA580E" w:rsidP="00AA580E">
            <w:pPr>
              <w:rPr>
                <w:rFonts w:ascii="Times New Roman" w:hAnsi="Times New Roman" w:cs="Times New Roman"/>
              </w:rPr>
            </w:pPr>
            <w:r w:rsidRPr="003157C0">
              <w:rPr>
                <w:rFonts w:ascii="Times New Roman" w:hAnsi="Times New Roman" w:cs="Times New Roman"/>
              </w:rPr>
              <w:t>(I część - Małgorzata Chmiel, Eliza Kostrzewa)</w:t>
            </w:r>
          </w:p>
          <w:p w:rsidR="00AA580E" w:rsidRPr="003157C0" w:rsidRDefault="00AA580E" w:rsidP="00AA580E">
            <w:pPr>
              <w:rPr>
                <w:rFonts w:ascii="Times New Roman" w:hAnsi="Times New Roman" w:cs="Times New Roman"/>
              </w:rPr>
            </w:pPr>
            <w:r w:rsidRPr="003157C0">
              <w:rPr>
                <w:rFonts w:ascii="Times New Roman" w:hAnsi="Times New Roman" w:cs="Times New Roman"/>
              </w:rPr>
              <w:t>(II część - Małgorzata Chmiel, Anna Równy)</w:t>
            </w:r>
          </w:p>
          <w:p w:rsidR="00FC4645" w:rsidRPr="003157C0" w:rsidRDefault="00AA580E" w:rsidP="007224F1">
            <w:pPr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</w:rPr>
              <w:t>wyd. Nowa Era</w:t>
            </w:r>
          </w:p>
        </w:tc>
        <w:tc>
          <w:tcPr>
            <w:tcW w:w="1276" w:type="dxa"/>
          </w:tcPr>
          <w:p w:rsidR="00FC4645" w:rsidRPr="003157C0" w:rsidRDefault="00AA580E" w:rsidP="00FC4645">
            <w:pPr>
              <w:jc w:val="both"/>
              <w:rPr>
                <w:rFonts w:ascii="Times New Roman" w:hAnsi="Times New Roman" w:cs="Times New Roman"/>
              </w:rPr>
            </w:pPr>
            <w:r w:rsidRPr="003157C0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157C0" w:rsidRPr="003157C0" w:rsidTr="007224F1">
        <w:tc>
          <w:tcPr>
            <w:tcW w:w="3070" w:type="dxa"/>
          </w:tcPr>
          <w:p w:rsidR="00FC4645" w:rsidRPr="003157C0" w:rsidRDefault="00FC4645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Język angielski</w:t>
            </w:r>
          </w:p>
          <w:p w:rsidR="00FC4645" w:rsidRPr="003157C0" w:rsidRDefault="00FC4645" w:rsidP="00FC46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2" w:type="dxa"/>
          </w:tcPr>
          <w:p w:rsidR="00AA580E" w:rsidRDefault="00AA580E" w:rsidP="00AA580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157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Gateway</w:t>
            </w:r>
            <w:r w:rsidR="00B013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Plus 2</w:t>
            </w:r>
            <w:r w:rsidRPr="003157C0">
              <w:rPr>
                <w:rFonts w:ascii="Times New Roman" w:eastAsia="Times New Roman" w:hAnsi="Times New Roman" w:cs="Times New Roman"/>
                <w:lang w:eastAsia="pl-PL"/>
              </w:rPr>
              <w:t xml:space="preserve"> –Wydawnictwo Macmillan</w:t>
            </w:r>
          </w:p>
          <w:p w:rsidR="00D73DF0" w:rsidRDefault="00D73DF0" w:rsidP="00AA580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4645" w:rsidRPr="00D73DF0" w:rsidRDefault="00D73DF0" w:rsidP="00D73DF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</w:rPr>
              <w:t>O wyborze  poziomu podręcznika decyduje nauczyciel we wrześniu po przeprowadzeniu testu poziomującego.</w:t>
            </w:r>
          </w:p>
        </w:tc>
        <w:tc>
          <w:tcPr>
            <w:tcW w:w="1276" w:type="dxa"/>
          </w:tcPr>
          <w:p w:rsidR="00FC4645" w:rsidRPr="003157C0" w:rsidRDefault="00AA580E" w:rsidP="00FC4645">
            <w:pPr>
              <w:jc w:val="both"/>
              <w:rPr>
                <w:rFonts w:ascii="Times New Roman" w:hAnsi="Times New Roman" w:cs="Times New Roman"/>
              </w:rPr>
            </w:pPr>
            <w:r w:rsidRPr="003157C0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157C0" w:rsidRPr="003157C0" w:rsidTr="007224F1">
        <w:tc>
          <w:tcPr>
            <w:tcW w:w="3070" w:type="dxa"/>
          </w:tcPr>
          <w:p w:rsidR="00FC4645" w:rsidRPr="003157C0" w:rsidRDefault="00FC4645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Język niemiecki</w:t>
            </w:r>
          </w:p>
          <w:p w:rsidR="00FC4645" w:rsidRPr="003157C0" w:rsidRDefault="00FC4645" w:rsidP="00FC46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2" w:type="dxa"/>
          </w:tcPr>
          <w:p w:rsidR="003157C0" w:rsidRDefault="00AA580E" w:rsidP="00AA580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57C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"Alles klar" </w:t>
            </w:r>
            <w:r w:rsidRPr="00315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1B,2A, zakres podstawowy do nowej podstawy </w:t>
            </w:r>
            <w:r w:rsidR="00315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programowej</w:t>
            </w:r>
            <w:r w:rsidRPr="00315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K.Łuniewska,</w:t>
            </w:r>
            <w:r w:rsidR="00315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15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U.Tworek,</w:t>
            </w:r>
            <w:r w:rsidR="00315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15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Z.Wąsik,</w:t>
            </w:r>
            <w:r w:rsidR="00315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wyd. </w:t>
            </w:r>
            <w:r w:rsidRPr="00315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WSiP</w:t>
            </w:r>
          </w:p>
          <w:p w:rsidR="003157C0" w:rsidRDefault="003157C0" w:rsidP="00AA580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C4645" w:rsidRPr="003157C0" w:rsidRDefault="00AA580E" w:rsidP="007224F1">
            <w:pPr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l-PL"/>
              </w:rPr>
              <w:t>uczniowie , którzy nie uczyli się j.</w:t>
            </w:r>
            <w:r w:rsidR="003C4A13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l-PL"/>
              </w:rPr>
              <w:t xml:space="preserve"> </w:t>
            </w:r>
            <w:r w:rsidRPr="003157C0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l-PL"/>
              </w:rPr>
              <w:t>niemieckiego w gimnazjum, korzystają na fakultatywnych zajęciach wyrównawczych z części "Alles Klar "1A</w:t>
            </w:r>
          </w:p>
        </w:tc>
        <w:tc>
          <w:tcPr>
            <w:tcW w:w="1276" w:type="dxa"/>
          </w:tcPr>
          <w:p w:rsidR="00FC4645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157C0" w:rsidRPr="003157C0" w:rsidTr="007224F1">
        <w:tc>
          <w:tcPr>
            <w:tcW w:w="3070" w:type="dxa"/>
          </w:tcPr>
          <w:p w:rsidR="00FC4645" w:rsidRPr="003157C0" w:rsidRDefault="00FC4645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Wiedza o kulturze</w:t>
            </w:r>
          </w:p>
          <w:p w:rsidR="00FC4645" w:rsidRPr="003157C0" w:rsidRDefault="00FC4645" w:rsidP="00FC46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2" w:type="dxa"/>
          </w:tcPr>
          <w:p w:rsidR="00AA580E" w:rsidRPr="003157C0" w:rsidRDefault="00AA580E" w:rsidP="00AA580E">
            <w:pPr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"Spotkania z kulturą"</w:t>
            </w:r>
          </w:p>
          <w:p w:rsidR="00AA580E" w:rsidRPr="003157C0" w:rsidRDefault="00AA580E" w:rsidP="00AA580E">
            <w:pPr>
              <w:rPr>
                <w:rFonts w:ascii="Times New Roman" w:hAnsi="Times New Roman" w:cs="Times New Roman"/>
              </w:rPr>
            </w:pPr>
            <w:r w:rsidRPr="003157C0">
              <w:rPr>
                <w:rFonts w:ascii="Times New Roman" w:hAnsi="Times New Roman" w:cs="Times New Roman"/>
              </w:rPr>
              <w:t>(M.Bokiniec, B.Forysiewicz, J.Michałowski</w:t>
            </w:r>
            <w:r w:rsidR="003157C0">
              <w:rPr>
                <w:rFonts w:ascii="Times New Roman" w:hAnsi="Times New Roman" w:cs="Times New Roman"/>
              </w:rPr>
              <w:t>, i in.</w:t>
            </w:r>
            <w:r w:rsidRPr="003157C0">
              <w:rPr>
                <w:rFonts w:ascii="Times New Roman" w:hAnsi="Times New Roman" w:cs="Times New Roman"/>
              </w:rPr>
              <w:t>)</w:t>
            </w:r>
          </w:p>
          <w:p w:rsidR="00AA580E" w:rsidRPr="003157C0" w:rsidRDefault="00AA580E" w:rsidP="00AA580E">
            <w:pPr>
              <w:rPr>
                <w:rFonts w:ascii="Times New Roman" w:hAnsi="Times New Roman" w:cs="Times New Roman"/>
              </w:rPr>
            </w:pPr>
            <w:r w:rsidRPr="003157C0">
              <w:rPr>
                <w:rFonts w:ascii="Times New Roman" w:hAnsi="Times New Roman" w:cs="Times New Roman"/>
              </w:rPr>
              <w:t>wyd. Nowa Era</w:t>
            </w:r>
          </w:p>
          <w:p w:rsidR="00FC4645" w:rsidRPr="003157C0" w:rsidRDefault="00FC4645" w:rsidP="00FC46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4645" w:rsidRPr="003157C0" w:rsidRDefault="00AA580E" w:rsidP="00FC4645">
            <w:pPr>
              <w:jc w:val="both"/>
              <w:rPr>
                <w:rFonts w:ascii="Times New Roman" w:hAnsi="Times New Roman" w:cs="Times New Roman"/>
              </w:rPr>
            </w:pPr>
            <w:r w:rsidRPr="003157C0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157C0" w:rsidRPr="003157C0" w:rsidTr="007224F1">
        <w:tc>
          <w:tcPr>
            <w:tcW w:w="3070" w:type="dxa"/>
          </w:tcPr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Historia</w:t>
            </w:r>
          </w:p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2" w:type="dxa"/>
          </w:tcPr>
          <w:p w:rsidR="00D82EEB" w:rsidRPr="003157C0" w:rsidRDefault="00D82EEB" w:rsidP="00D82EEB">
            <w:pPr>
              <w:rPr>
                <w:rFonts w:ascii="Times New Roman" w:hAnsi="Times New Roman" w:cs="Times New Roman"/>
              </w:rPr>
            </w:pPr>
            <w:r w:rsidRPr="003157C0">
              <w:rPr>
                <w:rFonts w:ascii="Times New Roman" w:hAnsi="Times New Roman" w:cs="Times New Roman"/>
                <w:b/>
              </w:rPr>
              <w:t>„Poznać przeszłość. Wiek XX”</w:t>
            </w:r>
            <w:r w:rsidRPr="003157C0">
              <w:rPr>
                <w:rFonts w:ascii="Times New Roman" w:hAnsi="Times New Roman" w:cs="Times New Roman"/>
              </w:rPr>
              <w:t>, S. Roszak</w:t>
            </w:r>
          </w:p>
          <w:p w:rsidR="00D82EEB" w:rsidRDefault="00D82EEB" w:rsidP="00D82EEB">
            <w:pPr>
              <w:rPr>
                <w:rFonts w:ascii="Times New Roman" w:hAnsi="Times New Roman" w:cs="Times New Roman"/>
              </w:rPr>
            </w:pPr>
            <w:r w:rsidRPr="003157C0">
              <w:rPr>
                <w:rFonts w:ascii="Times New Roman" w:hAnsi="Times New Roman" w:cs="Times New Roman"/>
              </w:rPr>
              <w:t>J. Klaczkow, wyd. Nowa Era</w:t>
            </w:r>
          </w:p>
          <w:p w:rsidR="007224F1" w:rsidRPr="003157C0" w:rsidRDefault="007224F1" w:rsidP="00D82E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</w:rPr>
            </w:pPr>
            <w:r w:rsidRPr="003157C0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157C0" w:rsidRPr="003157C0" w:rsidTr="007224F1">
        <w:tc>
          <w:tcPr>
            <w:tcW w:w="3070" w:type="dxa"/>
          </w:tcPr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Wiedza o społeczeństwie</w:t>
            </w:r>
          </w:p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2" w:type="dxa"/>
          </w:tcPr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„W centrum uwagi”</w:t>
            </w:r>
            <w:r w:rsidRPr="003157C0">
              <w:rPr>
                <w:rFonts w:ascii="Times New Roman" w:hAnsi="Times New Roman" w:cs="Times New Roman"/>
              </w:rPr>
              <w:t>, A. Janicki, wyd. Nowa Era</w:t>
            </w:r>
          </w:p>
        </w:tc>
        <w:tc>
          <w:tcPr>
            <w:tcW w:w="1276" w:type="dxa"/>
          </w:tcPr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157C0" w:rsidRPr="003157C0" w:rsidTr="007224F1">
        <w:tc>
          <w:tcPr>
            <w:tcW w:w="3070" w:type="dxa"/>
          </w:tcPr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Podstawy przedsiębiorczości</w:t>
            </w:r>
          </w:p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2" w:type="dxa"/>
          </w:tcPr>
          <w:p w:rsidR="00D82EEB" w:rsidRPr="003157C0" w:rsidRDefault="00D82EEB" w:rsidP="00D82EEB">
            <w:pPr>
              <w:rPr>
                <w:rFonts w:ascii="Times New Roman" w:hAnsi="Times New Roman" w:cs="Times New Roman"/>
              </w:rPr>
            </w:pPr>
            <w:r w:rsidRPr="003157C0">
              <w:rPr>
                <w:rFonts w:ascii="Times New Roman" w:hAnsi="Times New Roman" w:cs="Times New Roman"/>
                <w:b/>
              </w:rPr>
              <w:t>„Krok w przedsiębiorczość”-</w:t>
            </w:r>
            <w:r w:rsidRPr="003157C0">
              <w:rPr>
                <w:rFonts w:ascii="Times New Roman" w:hAnsi="Times New Roman" w:cs="Times New Roman"/>
              </w:rPr>
              <w:t xml:space="preserve"> Zbigniew Makieła, Tomasz Rachwał, wyd. Nowa Era + zeszyt ćwiczeń</w:t>
            </w:r>
          </w:p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82EEB" w:rsidRPr="003157C0" w:rsidRDefault="007224F1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157C0" w:rsidRPr="003157C0" w:rsidTr="007224F1">
        <w:tc>
          <w:tcPr>
            <w:tcW w:w="3070" w:type="dxa"/>
          </w:tcPr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Geografia</w:t>
            </w:r>
          </w:p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2" w:type="dxa"/>
          </w:tcPr>
          <w:p w:rsidR="00D82EEB" w:rsidRPr="003157C0" w:rsidRDefault="00D82EEB" w:rsidP="007224F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„Geografia XXI wieku.</w:t>
            </w:r>
            <w:r w:rsidRPr="003157C0">
              <w:rPr>
                <w:rFonts w:ascii="Times New Roman" w:eastAsia="Times New Roman" w:hAnsi="Times New Roman" w:cs="Times New Roman"/>
                <w:lang w:eastAsia="pl-PL"/>
              </w:rPr>
              <w:t xml:space="preserve"> Podręcznik do szkół ponadgimnazjalnych”, Więcki Wojciech, Stachowska Beata, Wyd. Klett</w:t>
            </w:r>
          </w:p>
        </w:tc>
        <w:tc>
          <w:tcPr>
            <w:tcW w:w="1276" w:type="dxa"/>
          </w:tcPr>
          <w:p w:rsidR="00D82EEB" w:rsidRPr="003157C0" w:rsidRDefault="007224F1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157C0" w:rsidRPr="003157C0" w:rsidTr="007224F1">
        <w:tc>
          <w:tcPr>
            <w:tcW w:w="3070" w:type="dxa"/>
          </w:tcPr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Biologia</w:t>
            </w:r>
          </w:p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2" w:type="dxa"/>
          </w:tcPr>
          <w:p w:rsidR="00D82EEB" w:rsidRPr="003157C0" w:rsidRDefault="003157C0" w:rsidP="007224F1">
            <w:pPr>
              <w:rPr>
                <w:rFonts w:ascii="Times New Roman" w:hAnsi="Times New Roman" w:cs="Times New Roman"/>
                <w:b/>
              </w:rPr>
            </w:pPr>
            <w:r w:rsidRPr="007224F1">
              <w:rPr>
                <w:rFonts w:ascii="Times New Roman" w:hAnsi="Times New Roman" w:cs="Times New Roman"/>
                <w:b/>
              </w:rPr>
              <w:t>„Biologia na czasie – zakres podstawowy”</w:t>
            </w:r>
            <w:r w:rsidRPr="003157C0">
              <w:rPr>
                <w:rFonts w:ascii="Times New Roman" w:hAnsi="Times New Roman" w:cs="Times New Roman"/>
              </w:rPr>
              <w:t xml:space="preserve"> wydawnictwo Nowa Era</w:t>
            </w:r>
          </w:p>
        </w:tc>
        <w:tc>
          <w:tcPr>
            <w:tcW w:w="1276" w:type="dxa"/>
          </w:tcPr>
          <w:p w:rsidR="00D82EEB" w:rsidRPr="003157C0" w:rsidRDefault="007224F1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157C0" w:rsidRPr="003157C0" w:rsidTr="007224F1">
        <w:tc>
          <w:tcPr>
            <w:tcW w:w="3070" w:type="dxa"/>
          </w:tcPr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Chemia</w:t>
            </w:r>
          </w:p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2" w:type="dxa"/>
          </w:tcPr>
          <w:p w:rsidR="007224F1" w:rsidRPr="007224F1" w:rsidRDefault="007224F1" w:rsidP="007224F1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3157C0">
              <w:rPr>
                <w:sz w:val="22"/>
                <w:szCs w:val="22"/>
              </w:rPr>
              <w:t xml:space="preserve"> </w:t>
            </w:r>
            <w:r w:rsidR="003157C0" w:rsidRPr="007224F1">
              <w:rPr>
                <w:b/>
                <w:sz w:val="22"/>
                <w:szCs w:val="22"/>
              </w:rPr>
              <w:t>„To jest chemia”</w:t>
            </w:r>
            <w:r w:rsidR="003157C0" w:rsidRPr="003157C0">
              <w:rPr>
                <w:sz w:val="22"/>
                <w:szCs w:val="22"/>
              </w:rPr>
              <w:t xml:space="preserve"> – podręcznik dla szkół ponadgimnazjalnych zakres podstawowy, </w:t>
            </w:r>
            <w:r w:rsidRPr="003157C0">
              <w:rPr>
                <w:sz w:val="22"/>
                <w:szCs w:val="22"/>
              </w:rPr>
              <w:t>Romuald Hassa ,Aleksandra Mrzigod, Janusz Mrzigod</w:t>
            </w:r>
            <w:r>
              <w:rPr>
                <w:sz w:val="22"/>
                <w:szCs w:val="22"/>
              </w:rPr>
              <w:t xml:space="preserve">, </w:t>
            </w:r>
            <w:r w:rsidR="003157C0" w:rsidRPr="003157C0">
              <w:rPr>
                <w:sz w:val="22"/>
                <w:szCs w:val="22"/>
              </w:rPr>
              <w:t xml:space="preserve">wyd. Nowa Era </w:t>
            </w:r>
          </w:p>
        </w:tc>
        <w:tc>
          <w:tcPr>
            <w:tcW w:w="1276" w:type="dxa"/>
          </w:tcPr>
          <w:p w:rsidR="00D82EEB" w:rsidRPr="003157C0" w:rsidRDefault="007224F1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157C0" w:rsidRPr="003157C0" w:rsidTr="007224F1">
        <w:tc>
          <w:tcPr>
            <w:tcW w:w="3070" w:type="dxa"/>
          </w:tcPr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Fizyka</w:t>
            </w:r>
          </w:p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2" w:type="dxa"/>
          </w:tcPr>
          <w:p w:rsidR="003157C0" w:rsidRPr="003157C0" w:rsidRDefault="003157C0" w:rsidP="00AA4F3C">
            <w:pPr>
              <w:outlineLvl w:val="2"/>
              <w:rPr>
                <w:rFonts w:ascii="Times New Roman" w:hAnsi="Times New Roman" w:cs="Times New Roman"/>
              </w:rPr>
            </w:pPr>
            <w:r w:rsidRPr="007224F1">
              <w:rPr>
                <w:rFonts w:ascii="Times New Roman" w:hAnsi="Times New Roman" w:cs="Times New Roman"/>
                <w:b/>
                <w:bCs/>
              </w:rPr>
              <w:t>„Świat fizyki.</w:t>
            </w:r>
            <w:r w:rsidRPr="003157C0">
              <w:rPr>
                <w:rFonts w:ascii="Times New Roman" w:hAnsi="Times New Roman" w:cs="Times New Roman"/>
                <w:bCs/>
              </w:rPr>
              <w:t xml:space="preserve"> Podręcznik dla szkół ponadgim</w:t>
            </w:r>
            <w:r w:rsidR="00AA4F3C">
              <w:rPr>
                <w:rFonts w:ascii="Times New Roman" w:hAnsi="Times New Roman" w:cs="Times New Roman"/>
                <w:bCs/>
              </w:rPr>
              <w:t xml:space="preserve">nazjalnych. Zakres podstawowy.”, </w:t>
            </w:r>
            <w:r w:rsidRPr="003157C0">
              <w:rPr>
                <w:rFonts w:ascii="Times New Roman" w:hAnsi="Times New Roman" w:cs="Times New Roman"/>
              </w:rPr>
              <w:t>pod red. Marii Fiałkowskiej – Wydawnictwo ZamKor</w:t>
            </w:r>
          </w:p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82EEB" w:rsidRPr="003157C0" w:rsidRDefault="007224F1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157C0" w:rsidRPr="003157C0" w:rsidTr="007224F1">
        <w:tc>
          <w:tcPr>
            <w:tcW w:w="3070" w:type="dxa"/>
          </w:tcPr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Matematyka</w:t>
            </w:r>
          </w:p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2" w:type="dxa"/>
          </w:tcPr>
          <w:p w:rsidR="003157C0" w:rsidRPr="003157C0" w:rsidRDefault="007224F1" w:rsidP="00315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3157C0" w:rsidRPr="007224F1">
              <w:rPr>
                <w:rFonts w:ascii="Times New Roman" w:hAnsi="Times New Roman" w:cs="Times New Roman"/>
                <w:b/>
              </w:rPr>
              <w:t>MATeMAtyka”</w:t>
            </w:r>
            <w:r w:rsidR="003157C0" w:rsidRPr="003157C0">
              <w:rPr>
                <w:rFonts w:ascii="Times New Roman" w:hAnsi="Times New Roman" w:cs="Times New Roman"/>
              </w:rPr>
              <w:t xml:space="preserve"> - </w:t>
            </w:r>
            <w:r w:rsidR="003157C0" w:rsidRPr="003157C0">
              <w:rPr>
                <w:rFonts w:ascii="Times New Roman" w:hAnsi="Times New Roman" w:cs="Times New Roman"/>
                <w:bCs/>
              </w:rPr>
              <w:t xml:space="preserve"> zakres podstawowy</w:t>
            </w:r>
            <w:r w:rsidR="003157C0" w:rsidRPr="003157C0">
              <w:rPr>
                <w:rFonts w:ascii="Times New Roman" w:hAnsi="Times New Roman" w:cs="Times New Roman"/>
              </w:rPr>
              <w:t>– Wydawnictwo Nowa Era</w:t>
            </w:r>
          </w:p>
          <w:p w:rsidR="00AA4F3C" w:rsidRDefault="00AA4F3C" w:rsidP="00AA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1  </w:t>
            </w:r>
            <w:r>
              <w:rPr>
                <w:rFonts w:ascii="Times New Roman" w:hAnsi="Times New Roman" w:cs="Times New Roman"/>
                <w:bCs/>
              </w:rPr>
              <w:t xml:space="preserve">Autorzy: </w:t>
            </w:r>
            <w:r>
              <w:rPr>
                <w:rFonts w:ascii="Times New Roman" w:hAnsi="Times New Roman" w:cs="Times New Roman"/>
              </w:rPr>
              <w:t>Wojciech Babiański, Lech Chańko, Dorota Ponczek (niebieska)</w:t>
            </w:r>
          </w:p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82EEB" w:rsidRPr="003157C0" w:rsidRDefault="007224F1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157C0" w:rsidRPr="003157C0" w:rsidTr="007224F1">
        <w:tc>
          <w:tcPr>
            <w:tcW w:w="3070" w:type="dxa"/>
          </w:tcPr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Informatyka</w:t>
            </w:r>
          </w:p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2" w:type="dxa"/>
          </w:tcPr>
          <w:p w:rsidR="00D82EEB" w:rsidRDefault="003157C0" w:rsidP="00FC46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24F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Informatyka „Ćwiczenia”</w:t>
            </w:r>
            <w:r w:rsidRPr="00315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B.</w:t>
            </w:r>
            <w:r w:rsidR="00EC25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157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Kwaśny, A. Szymczak, PWN-zakres podstawowy</w:t>
            </w:r>
          </w:p>
          <w:p w:rsidR="007224F1" w:rsidRPr="003157C0" w:rsidRDefault="007224F1" w:rsidP="00FC46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82EEB" w:rsidRPr="003157C0" w:rsidRDefault="007224F1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157C0" w:rsidRPr="003157C0" w:rsidTr="007224F1">
        <w:tc>
          <w:tcPr>
            <w:tcW w:w="3070" w:type="dxa"/>
          </w:tcPr>
          <w:p w:rsidR="00D82EEB" w:rsidRPr="003157C0" w:rsidRDefault="00D82EEB" w:rsidP="00AA580E">
            <w:pPr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Edukacja dla bezpieczeństwa</w:t>
            </w:r>
          </w:p>
          <w:p w:rsidR="00D82EEB" w:rsidRPr="003157C0" w:rsidRDefault="00D82EEB" w:rsidP="00FC46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2" w:type="dxa"/>
          </w:tcPr>
          <w:p w:rsidR="00D82EEB" w:rsidRDefault="00D82EEB" w:rsidP="00D82EEB">
            <w:pPr>
              <w:rPr>
                <w:rFonts w:ascii="Times New Roman" w:hAnsi="Times New Roman" w:cs="Times New Roman"/>
              </w:rPr>
            </w:pPr>
            <w:r w:rsidRPr="007224F1">
              <w:rPr>
                <w:rFonts w:ascii="Times New Roman" w:hAnsi="Times New Roman" w:cs="Times New Roman"/>
                <w:b/>
              </w:rPr>
              <w:t>„Ciekawi świata”,</w:t>
            </w:r>
            <w:r w:rsidRPr="003157C0">
              <w:rPr>
                <w:rFonts w:ascii="Times New Roman" w:hAnsi="Times New Roman" w:cs="Times New Roman"/>
              </w:rPr>
              <w:t xml:space="preserve"> B. Boniek, A. Kruczyński,            Ł. Wrycz-Rekowski, wyd. Operon </w:t>
            </w:r>
          </w:p>
          <w:p w:rsidR="007224F1" w:rsidRPr="003157C0" w:rsidRDefault="007224F1" w:rsidP="00D82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2EEB" w:rsidRPr="003157C0" w:rsidRDefault="007224F1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</w:rPr>
              <w:t>wszystkie klasy</w:t>
            </w:r>
          </w:p>
        </w:tc>
      </w:tr>
      <w:tr w:rsidR="003157C0" w:rsidRPr="003157C0" w:rsidTr="007224F1">
        <w:tc>
          <w:tcPr>
            <w:tcW w:w="3070" w:type="dxa"/>
          </w:tcPr>
          <w:p w:rsidR="00D82EEB" w:rsidRPr="003157C0" w:rsidRDefault="00D82EEB" w:rsidP="00AA580E">
            <w:pPr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  <w:b/>
              </w:rPr>
              <w:t>Religia</w:t>
            </w:r>
          </w:p>
          <w:p w:rsidR="00D82EEB" w:rsidRPr="003157C0" w:rsidRDefault="00D82EEB" w:rsidP="00AA58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2" w:type="dxa"/>
          </w:tcPr>
          <w:p w:rsidR="00D82EEB" w:rsidRPr="003157C0" w:rsidRDefault="00D82EEB" w:rsidP="00D82EEB">
            <w:pPr>
              <w:rPr>
                <w:rFonts w:ascii="Times New Roman" w:hAnsi="Times New Roman" w:cs="Times New Roman"/>
              </w:rPr>
            </w:pPr>
            <w:r w:rsidRPr="007224F1">
              <w:rPr>
                <w:rFonts w:ascii="Times New Roman" w:hAnsi="Times New Roman" w:cs="Times New Roman"/>
                <w:b/>
              </w:rPr>
              <w:t>„Moje miejsce w Kościele”</w:t>
            </w:r>
            <w:r w:rsidRPr="003157C0">
              <w:rPr>
                <w:rFonts w:ascii="Times New Roman" w:hAnsi="Times New Roman" w:cs="Times New Roman"/>
              </w:rPr>
              <w:t>, ks. J. Szpet,</w:t>
            </w:r>
          </w:p>
          <w:p w:rsidR="00D82EEB" w:rsidRPr="003157C0" w:rsidRDefault="00D82EEB" w:rsidP="00D82EEB">
            <w:pPr>
              <w:rPr>
                <w:rFonts w:ascii="Times New Roman" w:hAnsi="Times New Roman" w:cs="Times New Roman"/>
              </w:rPr>
            </w:pPr>
            <w:r w:rsidRPr="003157C0">
              <w:rPr>
                <w:rFonts w:ascii="Times New Roman" w:hAnsi="Times New Roman" w:cs="Times New Roman"/>
              </w:rPr>
              <w:t>D. Jackowiak</w:t>
            </w:r>
          </w:p>
        </w:tc>
        <w:tc>
          <w:tcPr>
            <w:tcW w:w="1276" w:type="dxa"/>
          </w:tcPr>
          <w:p w:rsidR="00D82EEB" w:rsidRPr="003157C0" w:rsidRDefault="007224F1" w:rsidP="00FC46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7C0">
              <w:rPr>
                <w:rFonts w:ascii="Times New Roman" w:hAnsi="Times New Roman" w:cs="Times New Roman"/>
              </w:rPr>
              <w:t>wszystkie klasy</w:t>
            </w:r>
          </w:p>
        </w:tc>
      </w:tr>
    </w:tbl>
    <w:p w:rsidR="00FC4645" w:rsidRPr="003157C0" w:rsidRDefault="00FC4645" w:rsidP="00FC4645">
      <w:pPr>
        <w:spacing w:after="0"/>
        <w:jc w:val="both"/>
        <w:rPr>
          <w:rFonts w:ascii="Times New Roman" w:hAnsi="Times New Roman" w:cs="Times New Roman"/>
          <w:b/>
        </w:rPr>
      </w:pPr>
    </w:p>
    <w:p w:rsidR="00FC4645" w:rsidRPr="003157C0" w:rsidRDefault="00FC4645" w:rsidP="00FC4645">
      <w:pPr>
        <w:jc w:val="center"/>
        <w:rPr>
          <w:rFonts w:ascii="Times New Roman" w:hAnsi="Times New Roman" w:cs="Times New Roman"/>
          <w:b/>
        </w:rPr>
      </w:pPr>
    </w:p>
    <w:sectPr w:rsidR="00FC4645" w:rsidRPr="003157C0" w:rsidSect="00722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64A28"/>
    <w:multiLevelType w:val="multilevel"/>
    <w:tmpl w:val="6158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1C"/>
    <w:rsid w:val="000C379A"/>
    <w:rsid w:val="001A23B9"/>
    <w:rsid w:val="003157C0"/>
    <w:rsid w:val="003C4A13"/>
    <w:rsid w:val="0062550C"/>
    <w:rsid w:val="007224F1"/>
    <w:rsid w:val="00981CE9"/>
    <w:rsid w:val="009E3F1C"/>
    <w:rsid w:val="00AA4F3C"/>
    <w:rsid w:val="00AA580E"/>
    <w:rsid w:val="00B01338"/>
    <w:rsid w:val="00B13C9A"/>
    <w:rsid w:val="00B9652D"/>
    <w:rsid w:val="00D73DF0"/>
    <w:rsid w:val="00D82EEB"/>
    <w:rsid w:val="00E77692"/>
    <w:rsid w:val="00EC25E0"/>
    <w:rsid w:val="00FC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26790-2270-4E06-A2D4-B6D00D77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1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</dc:creator>
  <cp:lastModifiedBy>Kamila.Skiba</cp:lastModifiedBy>
  <cp:revision>7</cp:revision>
  <cp:lastPrinted>2013-06-12T10:18:00Z</cp:lastPrinted>
  <dcterms:created xsi:type="dcterms:W3CDTF">2016-02-23T13:38:00Z</dcterms:created>
  <dcterms:modified xsi:type="dcterms:W3CDTF">2016-06-27T10:21:00Z</dcterms:modified>
</cp:coreProperties>
</file>